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38A7" w14:textId="77777777" w:rsidR="0039163F" w:rsidRPr="00A9073E" w:rsidRDefault="0039163F" w:rsidP="0039163F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E1BEDED" wp14:editId="50836913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055CF" w14:textId="77777777" w:rsidR="0039163F" w:rsidRPr="00A9073E" w:rsidRDefault="0039163F" w:rsidP="0039163F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8689254" w14:textId="77777777" w:rsidR="0039163F" w:rsidRPr="00A9073E" w:rsidRDefault="0039163F" w:rsidP="0039163F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5EC2A031" w14:textId="77777777" w:rsidR="0039163F" w:rsidRPr="00A9073E" w:rsidRDefault="0039163F" w:rsidP="0039163F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6B88656B" w14:textId="77777777" w:rsidR="0039163F" w:rsidRPr="00A9073E" w:rsidRDefault="0039163F" w:rsidP="0039163F">
      <w:pPr>
        <w:ind w:firstLine="0"/>
        <w:rPr>
          <w:rFonts w:ascii="Times New Roman" w:hAnsi="Times New Roman"/>
          <w:sz w:val="28"/>
          <w:szCs w:val="28"/>
        </w:rPr>
      </w:pPr>
    </w:p>
    <w:p w14:paraId="6AA7B01B" w14:textId="0D6C47C9" w:rsidR="0039163F" w:rsidRPr="00A9073E" w:rsidRDefault="006D539F" w:rsidP="0039163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19.12.2022 года                             </w:t>
      </w:r>
      <w:r w:rsidR="0039163F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218</w:t>
      </w:r>
    </w:p>
    <w:p w14:paraId="6564001A" w14:textId="77777777" w:rsidR="0039163F" w:rsidRPr="0039163F" w:rsidRDefault="0039163F" w:rsidP="00391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864C04C" w14:textId="074F5451" w:rsidR="0039163F" w:rsidRPr="0039163F" w:rsidRDefault="0039163F" w:rsidP="00391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123030486"/>
      <w:r w:rsidRPr="0039163F">
        <w:rPr>
          <w:rFonts w:ascii="Times New Roman" w:hAnsi="Times New Roman" w:cs="Times New Roman"/>
          <w:b/>
          <w:bCs/>
          <w:sz w:val="28"/>
          <w:szCs w:val="28"/>
        </w:rPr>
        <w:t>создании и организации деятельности учебно-консультационн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9163F">
        <w:rPr>
          <w:rFonts w:ascii="Times New Roman" w:hAnsi="Times New Roman" w:cs="Times New Roman"/>
          <w:b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163F">
        <w:rPr>
          <w:rFonts w:ascii="Times New Roman" w:hAnsi="Times New Roman" w:cs="Times New Roman"/>
          <w:b/>
          <w:bCs/>
          <w:sz w:val="28"/>
          <w:szCs w:val="28"/>
        </w:rPr>
        <w:t xml:space="preserve"> по обучению неработающего населения сельского поселения Кузьмино-</w:t>
      </w:r>
      <w:proofErr w:type="spellStart"/>
      <w:r w:rsidRPr="0039163F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Pr="0039163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Pr="0039163F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гражданской обороны и защиты от чрезвычайных ситуаций </w:t>
      </w:r>
      <w:bookmarkEnd w:id="0"/>
    </w:p>
    <w:p w14:paraId="5C31F37B" w14:textId="77777777" w:rsidR="0039163F" w:rsidRPr="0039163F" w:rsidRDefault="0039163F" w:rsidP="00391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BD4C06D" w14:textId="77777777" w:rsidR="00F83A4A" w:rsidRDefault="0039163F" w:rsidP="00CD6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 xml:space="preserve">Во исполнение Федерального закона от 06.10.2003 № 131-ФЗ «Об общих принципах организации местного самоуправления в Российской Федерации», 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 от 18 сентября 2020 года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="00866472">
        <w:rPr>
          <w:rFonts w:ascii="Times New Roman" w:hAnsi="Times New Roman" w:cs="Times New Roman"/>
          <w:sz w:val="28"/>
          <w:szCs w:val="28"/>
        </w:rPr>
        <w:t>в целях</w:t>
      </w:r>
      <w:r w:rsidRPr="0039163F">
        <w:rPr>
          <w:rFonts w:ascii="Times New Roman" w:hAnsi="Times New Roman" w:cs="Times New Roman"/>
          <w:sz w:val="28"/>
          <w:szCs w:val="28"/>
        </w:rPr>
        <w:t xml:space="preserve"> обучения  гражданской </w:t>
      </w:r>
      <w:proofErr w:type="gramStart"/>
      <w:r w:rsidRPr="0039163F">
        <w:rPr>
          <w:rFonts w:ascii="Times New Roman" w:hAnsi="Times New Roman" w:cs="Times New Roman"/>
          <w:sz w:val="28"/>
          <w:szCs w:val="28"/>
        </w:rPr>
        <w:t>обороне  и</w:t>
      </w:r>
      <w:proofErr w:type="gramEnd"/>
      <w:r w:rsidRPr="0039163F">
        <w:rPr>
          <w:rFonts w:ascii="Times New Roman" w:hAnsi="Times New Roman" w:cs="Times New Roman"/>
          <w:sz w:val="28"/>
          <w:szCs w:val="28"/>
        </w:rPr>
        <w:t xml:space="preserve"> защите от чрезвычайных ситуаций жителей </w:t>
      </w:r>
      <w:r w:rsidR="00866472" w:rsidRPr="00866472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866472" w:rsidRPr="00866472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866472" w:rsidRPr="00866472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39163F">
        <w:rPr>
          <w:rFonts w:ascii="Times New Roman" w:hAnsi="Times New Roman" w:cs="Times New Roman"/>
          <w:sz w:val="28"/>
          <w:szCs w:val="28"/>
        </w:rPr>
        <w:t xml:space="preserve">, незанятых в сфере производства и обслуживания (далее - неработающее население), </w:t>
      </w:r>
      <w:r w:rsidR="00F83A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3A4A" w:rsidRPr="00F83A4A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F83A4A" w:rsidRPr="00F83A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F83A4A" w:rsidRPr="00F83A4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61913A7E" w14:textId="77777777" w:rsidR="00F83A4A" w:rsidRDefault="00F83A4A" w:rsidP="00CD6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6A7A7" w14:textId="2187474B" w:rsidR="0039163F" w:rsidRDefault="0039163F" w:rsidP="00F83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ПОСТАНОВЛЯ</w:t>
      </w:r>
      <w:r w:rsidR="00F83A4A">
        <w:rPr>
          <w:rFonts w:ascii="Times New Roman" w:hAnsi="Times New Roman" w:cs="Times New Roman"/>
          <w:sz w:val="28"/>
          <w:szCs w:val="28"/>
        </w:rPr>
        <w:t>ЕТ</w:t>
      </w:r>
      <w:r w:rsidRPr="0039163F">
        <w:rPr>
          <w:rFonts w:ascii="Times New Roman" w:hAnsi="Times New Roman" w:cs="Times New Roman"/>
          <w:sz w:val="28"/>
          <w:szCs w:val="28"/>
        </w:rPr>
        <w:t>:</w:t>
      </w:r>
    </w:p>
    <w:p w14:paraId="5DC6BD72" w14:textId="77777777" w:rsidR="00F83A4A" w:rsidRPr="0039163F" w:rsidRDefault="00F83A4A" w:rsidP="00F83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6A6FB6" w14:textId="757F6E08" w:rsidR="0039163F" w:rsidRPr="0039163F" w:rsidRDefault="0039163F" w:rsidP="00A33CD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 xml:space="preserve">Создать учебно-консультационный пункт по гражданской обороне и защите от чрезвычайных ситуаций (далее - УКП) и организовать его деятельность в помещении </w:t>
      </w:r>
      <w:r w:rsidR="003E0867" w:rsidRPr="003E0867">
        <w:rPr>
          <w:rFonts w:ascii="Times New Roman" w:hAnsi="Times New Roman" w:cs="Times New Roman"/>
          <w:sz w:val="28"/>
          <w:szCs w:val="28"/>
        </w:rPr>
        <w:t>администрация сельского поселения Кузьмино-</w:t>
      </w:r>
      <w:proofErr w:type="spellStart"/>
      <w:r w:rsidR="003E0867" w:rsidRPr="003E0867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3E0867" w:rsidRPr="003E08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0867">
        <w:rPr>
          <w:rFonts w:ascii="Times New Roman" w:hAnsi="Times New Roman" w:cs="Times New Roman"/>
          <w:sz w:val="28"/>
          <w:szCs w:val="28"/>
        </w:rPr>
        <w:t xml:space="preserve"> </w:t>
      </w:r>
      <w:r w:rsidR="003E0867" w:rsidRPr="003E0867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  <w:r w:rsidR="003E0867">
        <w:rPr>
          <w:rFonts w:ascii="Times New Roman" w:hAnsi="Times New Roman" w:cs="Times New Roman"/>
          <w:sz w:val="28"/>
          <w:szCs w:val="28"/>
        </w:rPr>
        <w:t>.</w:t>
      </w:r>
    </w:p>
    <w:p w14:paraId="444C5BE1" w14:textId="3F9EF072" w:rsidR="0039163F" w:rsidRPr="0039163F" w:rsidRDefault="0039163F" w:rsidP="00A33CD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841C6">
        <w:rPr>
          <w:rFonts w:ascii="Times New Roman" w:hAnsi="Times New Roman" w:cs="Times New Roman"/>
          <w:sz w:val="28"/>
          <w:szCs w:val="28"/>
        </w:rPr>
        <w:t xml:space="preserve">о </w:t>
      </w:r>
      <w:r w:rsidR="002841C6" w:rsidRPr="002841C6">
        <w:rPr>
          <w:rFonts w:ascii="Times New Roman" w:hAnsi="Times New Roman" w:cs="Times New Roman"/>
          <w:sz w:val="28"/>
          <w:szCs w:val="28"/>
        </w:rPr>
        <w:t>создании и организации деятельности учебно-консультационного пункта по обучению неработающего населения сельского поселения Кузьмино-</w:t>
      </w:r>
      <w:proofErr w:type="spellStart"/>
      <w:r w:rsidR="002841C6" w:rsidRPr="002841C6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2841C6" w:rsidRPr="002841C6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в области гражданской обороны и защиты от чрезвычайных ситуаций </w:t>
      </w:r>
      <w:r w:rsidRPr="0039163F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406D9A82" w14:textId="46793ECA" w:rsidR="0039163F" w:rsidRPr="0039163F" w:rsidRDefault="0039163F" w:rsidP="00A33CD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lastRenderedPageBreak/>
        <w:t>Для осуществления деятельности УКП назначить:</w:t>
      </w:r>
    </w:p>
    <w:p w14:paraId="47CD49EA" w14:textId="22CD98EC" w:rsidR="0039163F" w:rsidRPr="0039163F" w:rsidRDefault="00810435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нештатным руководителем УКП </w:t>
      </w:r>
      <w:proofErr w:type="gramStart"/>
      <w:r w:rsidR="0039163F" w:rsidRPr="0039163F">
        <w:rPr>
          <w:rFonts w:ascii="Times New Roman" w:hAnsi="Times New Roman" w:cs="Times New Roman"/>
          <w:sz w:val="28"/>
          <w:szCs w:val="28"/>
        </w:rPr>
        <w:t>-  заместителя</w:t>
      </w:r>
      <w:proofErr w:type="gramEnd"/>
      <w:r w:rsidR="0039163F" w:rsidRPr="0039163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178A5" w:rsidRPr="001178A5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1178A5" w:rsidRPr="001178A5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1178A5" w:rsidRPr="001178A5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="001178A5">
        <w:rPr>
          <w:rFonts w:ascii="Times New Roman" w:hAnsi="Times New Roman" w:cs="Times New Roman"/>
          <w:sz w:val="28"/>
          <w:szCs w:val="28"/>
        </w:rPr>
        <w:t>Литвина М.В.</w:t>
      </w:r>
    </w:p>
    <w:p w14:paraId="299963EF" w14:textId="51EC0F2F" w:rsidR="0039163F" w:rsidRPr="0039163F" w:rsidRDefault="00810435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нештатным инструктором (консультантом) УКП –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</w:t>
      </w:r>
      <w:r w:rsidRPr="008104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1" w:name="_Hlk123030586"/>
      <w:r w:rsidRPr="00810435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Pr="00810435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810435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Истомину Ю.А.</w:t>
      </w:r>
    </w:p>
    <w:p w14:paraId="7C9B9E10" w14:textId="2DC91C77" w:rsidR="0039163F" w:rsidRPr="0039163F" w:rsidRDefault="0039163F" w:rsidP="00A33CD5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Заместител</w:t>
      </w:r>
      <w:r w:rsidR="00890F2E">
        <w:rPr>
          <w:rFonts w:ascii="Times New Roman" w:hAnsi="Times New Roman" w:cs="Times New Roman"/>
          <w:sz w:val="28"/>
          <w:szCs w:val="28"/>
        </w:rPr>
        <w:t>ю</w:t>
      </w:r>
      <w:r w:rsidRPr="0039163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90F2E" w:rsidRPr="00890F2E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890F2E" w:rsidRPr="00890F2E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890F2E" w:rsidRPr="00890F2E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Pr="0039163F">
        <w:rPr>
          <w:rFonts w:ascii="Times New Roman" w:hAnsi="Times New Roman" w:cs="Times New Roman"/>
          <w:sz w:val="28"/>
          <w:szCs w:val="28"/>
        </w:rPr>
        <w:t>обеспечить ежегодную подготовку инструкторов (консультантов) УКП на муниципальных курсах гражданской обороны.</w:t>
      </w:r>
    </w:p>
    <w:p w14:paraId="790BCEA2" w14:textId="2DE12EC8" w:rsidR="0039163F" w:rsidRPr="0039163F" w:rsidRDefault="0039163F" w:rsidP="00A33CD5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Для проведения учебных мероприятий с неработающим населением УКП оборудовать и оснастить в необходимом количестве:</w:t>
      </w:r>
    </w:p>
    <w:p w14:paraId="550322BF" w14:textId="57C66955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</w:t>
      </w:r>
      <w:r w:rsidR="00A33CD5">
        <w:rPr>
          <w:rFonts w:ascii="Times New Roman" w:hAnsi="Times New Roman" w:cs="Times New Roman"/>
          <w:sz w:val="28"/>
          <w:szCs w:val="28"/>
        </w:rPr>
        <w:t xml:space="preserve"> </w:t>
      </w:r>
      <w:r w:rsidRPr="0039163F">
        <w:rPr>
          <w:rFonts w:ascii="Times New Roman" w:hAnsi="Times New Roman" w:cs="Times New Roman"/>
          <w:sz w:val="28"/>
          <w:szCs w:val="28"/>
        </w:rPr>
        <w:t>учебной литературой, пособиями, теле- и видеотехникой, учебными кинофильмами;</w:t>
      </w:r>
    </w:p>
    <w:p w14:paraId="7458EA00" w14:textId="00C84832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</w:t>
      </w:r>
      <w:r w:rsidR="00A33CD5">
        <w:rPr>
          <w:rFonts w:ascii="Times New Roman" w:hAnsi="Times New Roman" w:cs="Times New Roman"/>
          <w:sz w:val="28"/>
          <w:szCs w:val="28"/>
        </w:rPr>
        <w:t xml:space="preserve"> </w:t>
      </w:r>
      <w:r w:rsidRPr="0039163F">
        <w:rPr>
          <w:rFonts w:ascii="Times New Roman" w:hAnsi="Times New Roman" w:cs="Times New Roman"/>
          <w:sz w:val="28"/>
          <w:szCs w:val="28"/>
        </w:rPr>
        <w:t>средствами индивидуальной защиты, приборами радиационной, химической и биологической разведки, средствами пожаротушения, оказания первой медицинской помощи, тренажерами для обучения навыкам оказания первой медицинской помощи пострадавшим;</w:t>
      </w:r>
    </w:p>
    <w:p w14:paraId="1216026E" w14:textId="1E8659CB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плакатами и стендами;</w:t>
      </w:r>
    </w:p>
    <w:p w14:paraId="7167F652" w14:textId="232F79FF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уголками гражданской обороны (далее - ГО) и защиты от чрезвычайных ситуаций (далее - ЧС).</w:t>
      </w:r>
    </w:p>
    <w:p w14:paraId="3C61A91E" w14:textId="77777777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6. На стендах должны быть отражены:</w:t>
      </w:r>
    </w:p>
    <w:p w14:paraId="09A1AB29" w14:textId="6F67E1EB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действия населения по сигналам ГО и при проведении эвакуационных мероприятий;</w:t>
      </w:r>
    </w:p>
    <w:p w14:paraId="1A2FED68" w14:textId="7F52F85B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адреса пунктов выдачи средств индивидуальной защиты;</w:t>
      </w:r>
    </w:p>
    <w:p w14:paraId="3BB37A62" w14:textId="2D0EA695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места расположения сборных эвакопунктов, порядок и маршруты следования на них;</w:t>
      </w:r>
    </w:p>
    <w:p w14:paraId="6F6AE601" w14:textId="26196EC8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места размещения защитных сооружений и порядок их заполнения;</w:t>
      </w:r>
    </w:p>
    <w:p w14:paraId="73069D7C" w14:textId="38BBC187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 w14:paraId="5FD49841" w14:textId="15FC2DD7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способы защиты продуктов питания, воды от радиоактивной пыли, отравляющих и аварийно-химически опасных веществ;</w:t>
      </w:r>
    </w:p>
    <w:p w14:paraId="79E1D957" w14:textId="067743C3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действия при возникновении пожаров и других стихийных бедствий, аварий и катастроф (характерных для данной местности);</w:t>
      </w:r>
    </w:p>
    <w:p w14:paraId="685BD5BD" w14:textId="286F3B3A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приемы оказания первой медицинской помощи пострадавшим, самопомощи;</w:t>
      </w:r>
    </w:p>
    <w:p w14:paraId="2623ACAC" w14:textId="4E3FDA10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порядок выполнения мероприятий по защите детей;</w:t>
      </w:r>
    </w:p>
    <w:p w14:paraId="41A4035F" w14:textId="7081FE48" w:rsidR="0039163F" w:rsidRPr="0039163F" w:rsidRDefault="0039163F" w:rsidP="00A33CD5">
      <w:pPr>
        <w:pStyle w:val="a3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63F">
        <w:rPr>
          <w:rFonts w:ascii="Times New Roman" w:hAnsi="Times New Roman" w:cs="Times New Roman"/>
          <w:sz w:val="28"/>
          <w:szCs w:val="28"/>
        </w:rPr>
        <w:t>- </w:t>
      </w:r>
      <w:r w:rsidR="00A33CD5" w:rsidRPr="0039163F">
        <w:rPr>
          <w:rFonts w:ascii="Times New Roman" w:hAnsi="Times New Roman" w:cs="Times New Roman"/>
          <w:sz w:val="28"/>
          <w:szCs w:val="28"/>
        </w:rPr>
        <w:t xml:space="preserve"> </w:t>
      </w:r>
      <w:r w:rsidRPr="003916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163F">
        <w:rPr>
          <w:rFonts w:ascii="Times New Roman" w:hAnsi="Times New Roman" w:cs="Times New Roman"/>
          <w:sz w:val="28"/>
          <w:szCs w:val="28"/>
        </w:rPr>
        <w:t>могут быть указаны другие вопросы, необходимые для подготовки неработающего населения в области ГО и защиты от ЧС).</w:t>
      </w:r>
    </w:p>
    <w:p w14:paraId="0D78373D" w14:textId="1DE9F45C" w:rsidR="00A33CD5" w:rsidRPr="00DA6A93" w:rsidRDefault="00AA681C" w:rsidP="00A33CD5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33CD5" w:rsidRPr="00DA6A93">
        <w:rPr>
          <w:rFonts w:ascii="Times New Roman" w:hAnsi="Times New Roman"/>
          <w:color w:val="000000"/>
          <w:sz w:val="28"/>
          <w:szCs w:val="28"/>
        </w:rPr>
        <w:t>. Разместить настоящее постановление на официальном сайте администрации сельского поселения Кузьмино-</w:t>
      </w:r>
      <w:proofErr w:type="spellStart"/>
      <w:r w:rsidR="00A33CD5"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A33CD5"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A33CD5" w:rsidRPr="00DA6A93">
        <w:rPr>
          <w:rFonts w:ascii="Times New Roman" w:hAnsi="Times New Roman"/>
          <w:color w:val="000000"/>
          <w:sz w:val="28"/>
          <w:szCs w:val="28"/>
        </w:rPr>
        <w:lastRenderedPageBreak/>
        <w:t>Липецкого муниципального района в информационно-телекоммуникационной сети "Интернет".</w:t>
      </w:r>
    </w:p>
    <w:p w14:paraId="57EBE119" w14:textId="2402499E" w:rsidR="00A33CD5" w:rsidRPr="00DA6A93" w:rsidRDefault="00AA681C" w:rsidP="00A33CD5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33CD5" w:rsidRPr="00DA6A9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обнародования. </w:t>
      </w:r>
    </w:p>
    <w:p w14:paraId="2CFE48EB" w14:textId="62E76467" w:rsid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6203B7DB" w14:textId="77777777" w:rsidR="0027270B" w:rsidRPr="0039163F" w:rsidRDefault="0027270B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02DD2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297BD29D" w14:textId="492ABE85" w:rsidR="00770453" w:rsidRPr="00A039D1" w:rsidRDefault="00770453" w:rsidP="00770453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г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14:paraId="0E4BA88E" w14:textId="2B42E153" w:rsidR="00770453" w:rsidRPr="00A039D1" w:rsidRDefault="00770453" w:rsidP="00770453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</w:t>
      </w:r>
      <w:proofErr w:type="spellStart"/>
      <w:r w:rsidRPr="00A039D1">
        <w:rPr>
          <w:rFonts w:ascii="Times New Roman" w:eastAsia="Calibri" w:hAnsi="Times New Roman"/>
          <w:sz w:val="28"/>
          <w:szCs w:val="28"/>
          <w:lang w:eastAsia="en-US"/>
        </w:rPr>
        <w:t>Отвержский</w:t>
      </w:r>
      <w:proofErr w:type="spellEnd"/>
      <w:r w:rsidRPr="00A039D1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М.В.Литвин</w:t>
      </w:r>
      <w:proofErr w:type="spellEnd"/>
    </w:p>
    <w:p w14:paraId="3852EAD6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007DDB2" w14:textId="74B11027" w:rsid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47C592A4" w14:textId="01977BC4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73CE0B" w14:textId="14B44C8C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E95FF3" w14:textId="0B12E19B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65BDE3" w14:textId="5032B1B6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D883E2" w14:textId="64485D1A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288CC8" w14:textId="79ADA26E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D44A2" w14:textId="6A7EB944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964B4F" w14:textId="12D3D4DE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9A00D8" w14:textId="261F4127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13311D" w14:textId="334FE500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110512" w14:textId="76FC55BB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71F11A" w14:textId="333B4A30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99E1D1" w14:textId="1E78C241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C0FB5A" w14:textId="1B7766F7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B5DF35" w14:textId="3240C70D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210C8B" w14:textId="60EB33FE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368F16" w14:textId="5A1C037A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BE39E8" w14:textId="3FC06A46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B9D5F9" w14:textId="1B52836E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88E1DC" w14:textId="694D9906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F46ECB" w14:textId="1C4B4601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C94931" w14:textId="5B099273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4421B8" w14:textId="65CE3E72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3E9ADE" w14:textId="60C80F5D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023F05" w14:textId="4F3893A8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58326" w14:textId="450530F4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33ECE9" w14:textId="2A14928B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46A78C" w14:textId="1B96A9E3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001F09" w14:textId="65B39799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CBC830" w14:textId="65CB99B9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D54890" w14:textId="674DADE7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155ED8" w14:textId="10E45BD7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A3F2A4" w14:textId="63A04582" w:rsidR="00103095" w:rsidRDefault="00103095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05BDBC" w14:textId="75589E89" w:rsidR="00E34E76" w:rsidRPr="00E34E76" w:rsidRDefault="00E34E76" w:rsidP="00E34E76">
      <w:pPr>
        <w:ind w:firstLine="0"/>
        <w:jc w:val="right"/>
        <w:rPr>
          <w:rFonts w:ascii="Times New Roman" w:hAnsi="Times New Roman"/>
          <w:sz w:val="28"/>
          <w:szCs w:val="28"/>
        </w:rPr>
      </w:pPr>
      <w:bookmarkStart w:id="2" w:name="_Hlk123031277"/>
      <w:r w:rsidRPr="00E34E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E34E76">
        <w:rPr>
          <w:rFonts w:ascii="Times New Roman" w:hAnsi="Times New Roman"/>
          <w:sz w:val="28"/>
          <w:szCs w:val="28"/>
        </w:rPr>
        <w:t>к постановлению администрации сельского</w:t>
      </w:r>
    </w:p>
    <w:p w14:paraId="084CBCE4" w14:textId="77777777" w:rsidR="00E34E76" w:rsidRPr="00E34E76" w:rsidRDefault="00E34E76" w:rsidP="00E34E76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поселения Кузьмино-</w:t>
      </w:r>
      <w:proofErr w:type="spellStart"/>
      <w:r w:rsidRPr="00E34E76">
        <w:rPr>
          <w:rFonts w:ascii="Times New Roman" w:hAnsi="Times New Roman"/>
          <w:sz w:val="28"/>
          <w:szCs w:val="28"/>
        </w:rPr>
        <w:t>Отвержский</w:t>
      </w:r>
      <w:proofErr w:type="spellEnd"/>
      <w:r w:rsidRPr="00E34E76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</w:t>
      </w:r>
    </w:p>
    <w:p w14:paraId="02F71BB2" w14:textId="77777777" w:rsidR="00E34E76" w:rsidRPr="00E34E76" w:rsidRDefault="00E34E76" w:rsidP="00E34E76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от _____________№ _________</w:t>
      </w:r>
    </w:p>
    <w:bookmarkEnd w:id="2"/>
    <w:p w14:paraId="5CEE3D3A" w14:textId="77777777" w:rsidR="00E34E76" w:rsidRPr="00E34E76" w:rsidRDefault="00E34E76" w:rsidP="00E34E76">
      <w:pPr>
        <w:ind w:firstLine="0"/>
        <w:rPr>
          <w:rFonts w:ascii="Times New Roman" w:hAnsi="Times New Roman"/>
          <w:sz w:val="28"/>
          <w:szCs w:val="28"/>
        </w:rPr>
      </w:pPr>
    </w:p>
    <w:p w14:paraId="3AAFB171" w14:textId="77777777" w:rsidR="00E34E76" w:rsidRPr="00E34E76" w:rsidRDefault="00E34E76" w:rsidP="00E34E76">
      <w:pPr>
        <w:ind w:firstLine="0"/>
        <w:rPr>
          <w:rFonts w:ascii="Times New Roman" w:hAnsi="Times New Roman"/>
          <w:sz w:val="28"/>
          <w:szCs w:val="28"/>
        </w:rPr>
      </w:pPr>
    </w:p>
    <w:p w14:paraId="0136FE97" w14:textId="77777777" w:rsidR="00E34E76" w:rsidRPr="00E34E76" w:rsidRDefault="00E34E76" w:rsidP="00E34E76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E76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DADA9EF" w14:textId="2CD6C463" w:rsidR="0039163F" w:rsidRDefault="008C0CF7" w:rsidP="008C0CF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и организации деятельности учебно-консультационного пункта по обучению неработающего населения сельского поселения Кузьмино-</w:t>
      </w:r>
      <w:proofErr w:type="spellStart"/>
      <w:r w:rsidRPr="008C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Отвержский</w:t>
      </w:r>
      <w:proofErr w:type="spellEnd"/>
      <w:r w:rsidRPr="008C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в области гражданской обороны и защиты от чрезвычайных ситуаций</w:t>
      </w:r>
    </w:p>
    <w:p w14:paraId="4638C1F0" w14:textId="77777777" w:rsidR="008C0CF7" w:rsidRPr="0039163F" w:rsidRDefault="008C0CF7" w:rsidP="008C0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5D24CC" w14:textId="696ED7A5" w:rsidR="0039163F" w:rsidRPr="0039163F" w:rsidRDefault="008C0CF7" w:rsidP="008C0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163F" w:rsidRPr="0039163F">
        <w:rPr>
          <w:rFonts w:ascii="Times New Roman" w:hAnsi="Times New Roman" w:cs="Times New Roman"/>
          <w:sz w:val="28"/>
          <w:szCs w:val="28"/>
        </w:rPr>
        <w:t>Положение предназначено для руководителей органов местного самоуправления и организаций, при которых создается учебно-консультационный пункт по гражданской обороне и чрезвычайным ситуациям (далее - УКП), и персонала УКП. Положение определяет должностных лиц ответственных за подготовку неработающего населения, организацию работы УКП и дает рекомендации по его оборудованию и оснащению.</w:t>
      </w:r>
    </w:p>
    <w:p w14:paraId="32595A09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28DFE064" w14:textId="498223E6" w:rsidR="0039163F" w:rsidRPr="0039163F" w:rsidRDefault="00B05D69" w:rsidP="00B05D6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D6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9163F" w:rsidRPr="0039163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FB01CFE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12550CC0" w14:textId="54D66228" w:rsidR="0039163F" w:rsidRPr="0039163F" w:rsidRDefault="00657409" w:rsidP="00657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163F" w:rsidRPr="0039163F">
        <w:rPr>
          <w:rFonts w:ascii="Times New Roman" w:hAnsi="Times New Roman" w:cs="Times New Roman"/>
          <w:sz w:val="28"/>
          <w:szCs w:val="28"/>
        </w:rPr>
        <w:t>Учебно-консультационный пункт по гражданской обороне и чрезвычайным ситуациям предназначен для обучения населения, не занятого в производстве и сфере обслуживания (неработающего населения).</w:t>
      </w:r>
    </w:p>
    <w:p w14:paraId="63D6D85F" w14:textId="061B5FC9" w:rsidR="0039163F" w:rsidRPr="0039163F" w:rsidRDefault="00657409" w:rsidP="00657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163F" w:rsidRPr="0039163F">
        <w:rPr>
          <w:rFonts w:ascii="Times New Roman" w:hAnsi="Times New Roman" w:cs="Times New Roman"/>
          <w:sz w:val="28"/>
          <w:szCs w:val="28"/>
        </w:rPr>
        <w:t>УКП создаются в соответствии с требованиями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постановлений Правительства Российской Федерации»  от 02.11.2000 № 841 «Об утверждении положения об организации обучения населения в области гражданской обороны».</w:t>
      </w:r>
    </w:p>
    <w:p w14:paraId="44379E4F" w14:textId="73480705" w:rsidR="0039163F" w:rsidRPr="0039163F" w:rsidRDefault="00657409" w:rsidP="00657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9163F" w:rsidRPr="0039163F">
        <w:rPr>
          <w:rFonts w:ascii="Times New Roman" w:hAnsi="Times New Roman" w:cs="Times New Roman"/>
          <w:sz w:val="28"/>
          <w:szCs w:val="28"/>
        </w:rPr>
        <w:t>Главная цель создания УКП - обеспечение необходимых условий для подготовки и обучения неработающего населения по 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</w:p>
    <w:p w14:paraId="24C128D3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56F53A58" w14:textId="3408800F" w:rsidR="00F74F43" w:rsidRPr="00F74F43" w:rsidRDefault="00F74F43" w:rsidP="00C916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4F43"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14:paraId="45258176" w14:textId="77777777" w:rsidR="00F74F43" w:rsidRDefault="00F74F43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7DE40" w14:textId="09021A45" w:rsidR="0039163F" w:rsidRPr="0039163F" w:rsidRDefault="00F74F43" w:rsidP="00F74F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9163F" w:rsidRPr="0039163F">
        <w:rPr>
          <w:rFonts w:ascii="Times New Roman" w:hAnsi="Times New Roman" w:cs="Times New Roman"/>
          <w:sz w:val="28"/>
          <w:szCs w:val="28"/>
        </w:rPr>
        <w:t>Основными задачами УКП являются:</w:t>
      </w:r>
    </w:p>
    <w:p w14:paraId="1808EDC6" w14:textId="61DAC8ED" w:rsidR="0039163F" w:rsidRPr="0039163F" w:rsidRDefault="0039163F" w:rsidP="00F74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организация обучения неработающего населения;</w:t>
      </w:r>
    </w:p>
    <w:p w14:paraId="29968166" w14:textId="77777777" w:rsidR="0039163F" w:rsidRPr="0039163F" w:rsidRDefault="0039163F" w:rsidP="00F74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выработка практических навыков действий в условиях чрезвычайных ситуаций мирного и военного времени;</w:t>
      </w:r>
    </w:p>
    <w:p w14:paraId="0DEEEFF0" w14:textId="77777777" w:rsidR="0039163F" w:rsidRPr="0039163F" w:rsidRDefault="0039163F" w:rsidP="00F74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lastRenderedPageBreak/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14:paraId="22778169" w14:textId="77777777" w:rsidR="0039163F" w:rsidRPr="0039163F" w:rsidRDefault="0039163F" w:rsidP="00F74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пропаганда важности и необходимости всех мероприятий гражданской обороны и чрезвычайных ситуаций в современных условиях.</w:t>
      </w:r>
    </w:p>
    <w:p w14:paraId="5DAC6DF6" w14:textId="68E18C66" w:rsidR="0039163F" w:rsidRPr="0039163F" w:rsidRDefault="009033A5" w:rsidP="009033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Создают, оснащают и организуют деятельность УКП на соответствующей территории органы местного самоуправления. Методическое руководство осуществляют органы, специально уполномоченные решать задачи в области гражданской обороны и </w:t>
      </w:r>
      <w:proofErr w:type="gramStart"/>
      <w:r w:rsidR="0039163F" w:rsidRPr="0039163F">
        <w:rPr>
          <w:rFonts w:ascii="Times New Roman" w:hAnsi="Times New Roman" w:cs="Times New Roman"/>
          <w:sz w:val="28"/>
          <w:szCs w:val="28"/>
        </w:rPr>
        <w:t>предупреждения</w:t>
      </w:r>
      <w:proofErr w:type="gramEnd"/>
      <w:r w:rsidR="0039163F" w:rsidRPr="0039163F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ситуаций.</w:t>
      </w:r>
    </w:p>
    <w:p w14:paraId="3B0367E2" w14:textId="62634AE1" w:rsidR="0039163F" w:rsidRPr="0039163F" w:rsidRDefault="009E66B9" w:rsidP="009E6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9163F" w:rsidRPr="0039163F">
        <w:rPr>
          <w:rFonts w:ascii="Times New Roman" w:hAnsi="Times New Roman" w:cs="Times New Roman"/>
          <w:sz w:val="28"/>
          <w:szCs w:val="28"/>
        </w:rPr>
        <w:t>УКП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(административных зданиях сельских поселений, комнатах здоровья, методических и технических кабинетах, культурно-просветительских учреждениях и др.).</w:t>
      </w:r>
    </w:p>
    <w:p w14:paraId="0CB52A10" w14:textId="236170D8" w:rsidR="0039163F" w:rsidRPr="0039163F" w:rsidRDefault="009E66B9" w:rsidP="009E6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9163F" w:rsidRPr="0039163F">
        <w:rPr>
          <w:rFonts w:ascii="Times New Roman" w:hAnsi="Times New Roman" w:cs="Times New Roman"/>
          <w:sz w:val="28"/>
          <w:szCs w:val="28"/>
        </w:rPr>
        <w:t>Один УКП должен обслуживать не более 1500 человек неработающего населения.</w:t>
      </w:r>
    </w:p>
    <w:p w14:paraId="1D1B5CF0" w14:textId="13180054" w:rsidR="0039163F" w:rsidRPr="0039163F" w:rsidRDefault="009E66B9" w:rsidP="009E6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9163F" w:rsidRPr="0039163F">
        <w:rPr>
          <w:rFonts w:ascii="Times New Roman" w:hAnsi="Times New Roman" w:cs="Times New Roman"/>
          <w:sz w:val="28"/>
          <w:szCs w:val="28"/>
        </w:rPr>
        <w:t>Организационная структура УКП может быть различной в зависимости от финансовых возможностей муниципального образования, количества проживающего в нем неработающего населения.</w:t>
      </w:r>
    </w:p>
    <w:p w14:paraId="3DC934B6" w14:textId="0201A105" w:rsidR="0039163F" w:rsidRPr="0039163F" w:rsidRDefault="009E66B9" w:rsidP="009E6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9163F" w:rsidRPr="0039163F">
        <w:rPr>
          <w:rFonts w:ascii="Times New Roman" w:hAnsi="Times New Roman" w:cs="Times New Roman"/>
          <w:sz w:val="28"/>
          <w:szCs w:val="28"/>
        </w:rPr>
        <w:t>В состав УКП могут входить:</w:t>
      </w:r>
    </w:p>
    <w:p w14:paraId="6AF7F591" w14:textId="77777777" w:rsidR="0039163F" w:rsidRPr="0039163F" w:rsidRDefault="0039163F" w:rsidP="009E6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начальник УКП;</w:t>
      </w:r>
    </w:p>
    <w:p w14:paraId="4594B882" w14:textId="77777777" w:rsidR="0039163F" w:rsidRPr="0039163F" w:rsidRDefault="0039163F" w:rsidP="009E6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- 1-2 организатора (консультанта).</w:t>
      </w:r>
    </w:p>
    <w:p w14:paraId="75771E60" w14:textId="53F007F0" w:rsidR="0039163F" w:rsidRPr="0039163F" w:rsidRDefault="009502E8" w:rsidP="00950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9163F" w:rsidRPr="0039163F">
        <w:rPr>
          <w:rFonts w:ascii="Times New Roman" w:hAnsi="Times New Roman" w:cs="Times New Roman"/>
          <w:sz w:val="28"/>
          <w:szCs w:val="28"/>
        </w:rPr>
        <w:t>Начальник УКП, как правило, должен быть штатным. Организатор (консультант) может быть штатным, работать по совместительству, или на общественных началах.</w:t>
      </w:r>
    </w:p>
    <w:p w14:paraId="75D55031" w14:textId="01C66F06" w:rsidR="0039163F" w:rsidRPr="0039163F" w:rsidRDefault="009502E8" w:rsidP="00950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9163F" w:rsidRPr="0039163F">
        <w:rPr>
          <w:rFonts w:ascii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УКП, оплата труда сотрудников руководителей занятий, производятся за счет средств муниципального образования.</w:t>
      </w:r>
    </w:p>
    <w:p w14:paraId="137269CE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2751BD02" w14:textId="69D16C63" w:rsidR="0039163F" w:rsidRPr="0039163F" w:rsidRDefault="00356274" w:rsidP="0035627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27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9163F" w:rsidRPr="0039163F"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</w:p>
    <w:p w14:paraId="05CCBFE9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1AEAFA61" w14:textId="4820A8C6" w:rsidR="0039163F" w:rsidRPr="0039163F" w:rsidRDefault="003B1D59" w:rsidP="003B1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9163F" w:rsidRPr="0039163F">
        <w:rPr>
          <w:rFonts w:ascii="Times New Roman" w:hAnsi="Times New Roman" w:cs="Times New Roman"/>
          <w:sz w:val="28"/>
          <w:szCs w:val="28"/>
        </w:rPr>
        <w:t>Общее руководство подготовкой неработающего населения осуществляет глава муниципального образования, имеющего статус поселения. Он издает постановление (распоряжение) о создании УКП, в котором определяет:</w:t>
      </w:r>
    </w:p>
    <w:p w14:paraId="43941F93" w14:textId="77777777" w:rsidR="0039163F" w:rsidRPr="0039163F" w:rsidRDefault="0039163F" w:rsidP="003B1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на какой базе создается УКП;</w:t>
      </w:r>
    </w:p>
    <w:p w14:paraId="248C170E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порядок финансирования и материально-технического обеспечения;</w:t>
      </w:r>
    </w:p>
    <w:p w14:paraId="2D5D46F5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ответственных за работу лиц и другие организационные вопросы.</w:t>
      </w:r>
    </w:p>
    <w:p w14:paraId="6E77FACB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место расположения УКП и других помещений, используемых для подготовки неработающего населения;</w:t>
      </w:r>
    </w:p>
    <w:p w14:paraId="0BDD3D21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порядок работы УКП;</w:t>
      </w:r>
    </w:p>
    <w:p w14:paraId="417EC65F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организацию проведения занятий, консультаций, тренировок;</w:t>
      </w:r>
    </w:p>
    <w:p w14:paraId="378D0ADF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lastRenderedPageBreak/>
        <w:t>- должностных лиц УКП и лиц, привлекаемых для проведения занятий,</w:t>
      </w:r>
    </w:p>
    <w:p w14:paraId="38E6D71E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консультаций и других мероприятий по обучению;</w:t>
      </w:r>
    </w:p>
    <w:p w14:paraId="0AD76607" w14:textId="77777777" w:rsidR="0039163F" w:rsidRPr="0039163F" w:rsidRDefault="0039163F" w:rsidP="003B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другие организационные вопросы.</w:t>
      </w:r>
    </w:p>
    <w:p w14:paraId="0471E301" w14:textId="795B5DE1" w:rsidR="0039163F" w:rsidRPr="0039163F" w:rsidRDefault="00F31DD7" w:rsidP="00F31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9163F" w:rsidRPr="0039163F">
        <w:rPr>
          <w:rFonts w:ascii="Times New Roman" w:hAnsi="Times New Roman" w:cs="Times New Roman"/>
          <w:sz w:val="28"/>
          <w:szCs w:val="28"/>
        </w:rPr>
        <w:t>Обучение населения осуществляется путем:</w:t>
      </w:r>
    </w:p>
    <w:p w14:paraId="201E4347" w14:textId="77777777" w:rsidR="0039163F" w:rsidRPr="0039163F" w:rsidRDefault="0039163F" w:rsidP="00F31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проведения занятий;</w:t>
      </w:r>
    </w:p>
    <w:p w14:paraId="4407D12F" w14:textId="77777777" w:rsidR="0039163F" w:rsidRPr="0039163F" w:rsidRDefault="0039163F" w:rsidP="00F31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 и РСЧС;</w:t>
      </w:r>
    </w:p>
    <w:p w14:paraId="7AF0E278" w14:textId="77777777" w:rsidR="0039163F" w:rsidRPr="0039163F" w:rsidRDefault="0039163F" w:rsidP="00F31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14:paraId="062D131A" w14:textId="77777777" w:rsidR="0039163F" w:rsidRPr="0039163F" w:rsidRDefault="0039163F" w:rsidP="00F31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ситуаций.</w:t>
      </w:r>
    </w:p>
    <w:p w14:paraId="0A428984" w14:textId="23D52F96" w:rsidR="0039163F" w:rsidRPr="0039163F" w:rsidRDefault="00C15891" w:rsidP="00C1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9163F" w:rsidRPr="0039163F">
        <w:rPr>
          <w:rFonts w:ascii="Times New Roman" w:hAnsi="Times New Roman" w:cs="Times New Roman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14:paraId="35A241DA" w14:textId="51E5464D" w:rsidR="0039163F" w:rsidRPr="0039163F" w:rsidRDefault="00C15891" w:rsidP="00C1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9163F" w:rsidRPr="0039163F">
        <w:rPr>
          <w:rFonts w:ascii="Times New Roman" w:hAnsi="Times New Roman" w:cs="Times New Roman"/>
          <w:sz w:val="28"/>
          <w:szCs w:val="28"/>
        </w:rPr>
        <w:t>Обучение населения осуществляется, по возможности, круглогодично. Наиболее целесообразный срок обучения в группах - с 1 ноября по 31 мая. В другое время проводятся консультации и другие мероприятия.</w:t>
      </w:r>
    </w:p>
    <w:p w14:paraId="2CC52B2D" w14:textId="1EEF523B" w:rsidR="0039163F" w:rsidRPr="0039163F" w:rsidRDefault="00C15891" w:rsidP="00C1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9163F" w:rsidRPr="0039163F">
        <w:rPr>
          <w:rFonts w:ascii="Times New Roman" w:hAnsi="Times New Roman" w:cs="Times New Roman"/>
          <w:sz w:val="28"/>
          <w:szCs w:val="28"/>
        </w:rPr>
        <w:t>Для проведения занятий обучаемые сводятся в учебные группы, которые создаются из жителей улиц, нескольких домов или подъездов.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старший,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 С учетом местных условий и подготовленности обучаемых тематику занятий ежегодно уточняет глава муниципального образования.</w:t>
      </w:r>
    </w:p>
    <w:p w14:paraId="2316352A" w14:textId="495BE306" w:rsidR="0039163F" w:rsidRPr="0039163F" w:rsidRDefault="00C15891" w:rsidP="00C158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9163F" w:rsidRPr="0039163F">
        <w:rPr>
          <w:rFonts w:ascii="Times New Roman" w:hAnsi="Times New Roman" w:cs="Times New Roman"/>
          <w:sz w:val="28"/>
          <w:szCs w:val="28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14:paraId="2602619A" w14:textId="77777777" w:rsidR="0039163F" w:rsidRPr="0039163F" w:rsidRDefault="0039163F" w:rsidP="00C15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практические занятия;</w:t>
      </w:r>
    </w:p>
    <w:p w14:paraId="44672683" w14:textId="77777777" w:rsidR="0039163F" w:rsidRPr="0039163F" w:rsidRDefault="0039163F" w:rsidP="00C15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беседы, викторины;</w:t>
      </w:r>
    </w:p>
    <w:p w14:paraId="443D5A10" w14:textId="77777777" w:rsidR="0039163F" w:rsidRPr="0039163F" w:rsidRDefault="0039163F" w:rsidP="00C15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уроки вопросов и ответов;</w:t>
      </w:r>
    </w:p>
    <w:p w14:paraId="00B4F5ED" w14:textId="77777777" w:rsidR="0039163F" w:rsidRPr="0039163F" w:rsidRDefault="0039163F" w:rsidP="00C15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встречи с участниками ликвидации последствий чрезвычайных ситуаций с руководящим составом и ветеранами гражданской обороны;</w:t>
      </w:r>
    </w:p>
    <w:p w14:paraId="394B3DF8" w14:textId="77777777" w:rsidR="0039163F" w:rsidRPr="0039163F" w:rsidRDefault="0039163F" w:rsidP="00C15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просмотр видеоматериалов, прослушивание аудиозаписей.</w:t>
      </w:r>
    </w:p>
    <w:p w14:paraId="169527C4" w14:textId="115995FF" w:rsidR="0039163F" w:rsidRPr="0039163F" w:rsidRDefault="00704F16" w:rsidP="00704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необходимо отрабатывать действия по </w:t>
      </w:r>
      <w:r w:rsidR="0039163F" w:rsidRPr="0039163F">
        <w:rPr>
          <w:rFonts w:ascii="Times New Roman" w:hAnsi="Times New Roman" w:cs="Times New Roman"/>
          <w:sz w:val="28"/>
          <w:szCs w:val="28"/>
        </w:rPr>
        <w:lastRenderedPageBreak/>
        <w:t xml:space="preserve">сигналам оповещения, правила пользования средствами индивидуальной и коллективной защиты, </w:t>
      </w:r>
      <w:proofErr w:type="spellStart"/>
      <w:r w:rsidR="0039163F" w:rsidRPr="0039163F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="0039163F" w:rsidRPr="0039163F">
        <w:rPr>
          <w:rFonts w:ascii="Times New Roman" w:hAnsi="Times New Roman" w:cs="Times New Roman"/>
          <w:sz w:val="28"/>
          <w:szCs w:val="28"/>
        </w:rPr>
        <w:t>.</w:t>
      </w:r>
    </w:p>
    <w:p w14:paraId="732352E1" w14:textId="65132D8C" w:rsidR="0039163F" w:rsidRPr="0039163F" w:rsidRDefault="00704F16" w:rsidP="00704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9163F" w:rsidRPr="0039163F">
        <w:rPr>
          <w:rFonts w:ascii="Times New Roman" w:hAnsi="Times New Roman" w:cs="Times New Roman"/>
          <w:sz w:val="28"/>
          <w:szCs w:val="28"/>
        </w:rPr>
        <w:t>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14:paraId="2D2F8949" w14:textId="2E6B43F2" w:rsidR="0039163F" w:rsidRPr="0039163F" w:rsidRDefault="002B1BCA" w:rsidP="002B1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9163F" w:rsidRPr="0039163F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14:paraId="13B27FA0" w14:textId="0C2C5EB4" w:rsidR="0039163F" w:rsidRPr="0039163F" w:rsidRDefault="00445F73" w:rsidP="00445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39163F" w:rsidRPr="0039163F">
        <w:rPr>
          <w:rFonts w:ascii="Times New Roman" w:hAnsi="Times New Roman" w:cs="Times New Roman"/>
          <w:sz w:val="28"/>
          <w:szCs w:val="28"/>
        </w:rPr>
        <w:t>Неработающее население, прошедшее обучение по полной программе, в следующем году вместо текущей подготовки (частично или полностью) может привлекаться на учения, проводимые поселениями.</w:t>
      </w:r>
    </w:p>
    <w:p w14:paraId="41D6E941" w14:textId="2C2CEA2D" w:rsidR="0039163F" w:rsidRPr="0039163F" w:rsidRDefault="00445F73" w:rsidP="00445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39163F" w:rsidRPr="0039163F">
        <w:rPr>
          <w:rFonts w:ascii="Times New Roman" w:hAnsi="Times New Roman" w:cs="Times New Roman"/>
          <w:sz w:val="28"/>
          <w:szCs w:val="28"/>
        </w:rPr>
        <w:t>Для проведения занятий и консультаций привлекаются сотрудники УКП, специалисты Администрации поселения,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ГОЧС, преподаватели УМЦ ГОЧС и курсов ГО.</w:t>
      </w:r>
    </w:p>
    <w:p w14:paraId="6CBF2B11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Подготовка сотрудников УКП, консультантов из числа активистов проводится в УМЦ ГОЧС и на курсах ГО.</w:t>
      </w:r>
    </w:p>
    <w:p w14:paraId="7CE41DD0" w14:textId="470B62EB" w:rsidR="0039163F" w:rsidRPr="0039163F" w:rsidRDefault="00A91E72" w:rsidP="00A91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39163F" w:rsidRPr="0039163F">
        <w:rPr>
          <w:rFonts w:ascii="Times New Roman" w:hAnsi="Times New Roman" w:cs="Times New Roman"/>
          <w:sz w:val="28"/>
          <w:szCs w:val="28"/>
        </w:rPr>
        <w:t>Контроль за работой УКП осуществляют должностные лица органов местного самоуправления и работники органов управления ГОЧС всех уровней.</w:t>
      </w:r>
    </w:p>
    <w:p w14:paraId="5658B178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239D1AA4" w14:textId="444F0C82" w:rsidR="0039163F" w:rsidRPr="0039163F" w:rsidRDefault="00364148" w:rsidP="0036414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14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9163F" w:rsidRPr="0039163F">
        <w:rPr>
          <w:rFonts w:ascii="Times New Roman" w:hAnsi="Times New Roman" w:cs="Times New Roman"/>
          <w:b/>
          <w:bCs/>
          <w:sz w:val="28"/>
          <w:szCs w:val="28"/>
        </w:rPr>
        <w:t>Оборудование и оснащение     </w:t>
      </w:r>
    </w:p>
    <w:p w14:paraId="5D13DB72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 </w:t>
      </w:r>
    </w:p>
    <w:p w14:paraId="5DD68465" w14:textId="41B22C9B" w:rsidR="0039163F" w:rsidRPr="0039163F" w:rsidRDefault="00D41CE0" w:rsidP="00D41C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9163F" w:rsidRPr="0039163F">
        <w:rPr>
          <w:rFonts w:ascii="Times New Roman" w:hAnsi="Times New Roman" w:cs="Times New Roman"/>
          <w:sz w:val="28"/>
          <w:szCs w:val="28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14:paraId="09A20AAF" w14:textId="3B48CCE6" w:rsidR="0039163F" w:rsidRPr="0039163F" w:rsidRDefault="00D41CE0" w:rsidP="00D41C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9163F" w:rsidRPr="0039163F">
        <w:rPr>
          <w:rFonts w:ascii="Times New Roman" w:hAnsi="Times New Roman" w:cs="Times New Roman"/>
          <w:sz w:val="28"/>
          <w:szCs w:val="28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14:paraId="68052B7F" w14:textId="4FF23595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          </w:t>
      </w:r>
      <w:r w:rsidR="002D220E">
        <w:rPr>
          <w:rFonts w:ascii="Times New Roman" w:hAnsi="Times New Roman" w:cs="Times New Roman"/>
          <w:sz w:val="28"/>
          <w:szCs w:val="28"/>
        </w:rPr>
        <w:t xml:space="preserve">4.3. </w:t>
      </w:r>
      <w:r w:rsidRPr="0039163F">
        <w:rPr>
          <w:rFonts w:ascii="Times New Roman" w:hAnsi="Times New Roman" w:cs="Times New Roman"/>
          <w:sz w:val="28"/>
          <w:szCs w:val="28"/>
        </w:rPr>
        <w:t>Технические средства обучения: компьютер.</w:t>
      </w:r>
    </w:p>
    <w:p w14:paraId="29628506" w14:textId="05A96622" w:rsidR="0039163F" w:rsidRPr="0039163F" w:rsidRDefault="002D220E" w:rsidP="002D2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9163F" w:rsidRPr="0039163F">
        <w:rPr>
          <w:rFonts w:ascii="Times New Roman" w:hAnsi="Times New Roman" w:cs="Times New Roman"/>
          <w:sz w:val="28"/>
          <w:szCs w:val="28"/>
        </w:rPr>
        <w:t>Класс оборудуется следующими стендами:</w:t>
      </w:r>
    </w:p>
    <w:p w14:paraId="43960182" w14:textId="77777777" w:rsidR="0039163F" w:rsidRPr="0039163F" w:rsidRDefault="0039163F" w:rsidP="002927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классификация чрезвычайных ситуаций;</w:t>
      </w:r>
    </w:p>
    <w:p w14:paraId="6CC4B942" w14:textId="77777777" w:rsidR="0039163F" w:rsidRPr="0039163F" w:rsidRDefault="0039163F" w:rsidP="002927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права и обязанности граждан по ГО и защите от ЧС;</w:t>
      </w:r>
    </w:p>
    <w:p w14:paraId="5203FB6E" w14:textId="77777777" w:rsidR="0039163F" w:rsidRPr="0039163F" w:rsidRDefault="0039163F" w:rsidP="002927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сигналы оповещения и действия по ним;</w:t>
      </w:r>
    </w:p>
    <w:p w14:paraId="7DD19EDF" w14:textId="77777777" w:rsidR="0039163F" w:rsidRPr="0039163F" w:rsidRDefault="0039163F" w:rsidP="002927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средства индивидуальной и коллективной защиты;</w:t>
      </w:r>
    </w:p>
    <w:p w14:paraId="6DC8D123" w14:textId="77777777" w:rsidR="0039163F" w:rsidRPr="0039163F" w:rsidRDefault="0039163F" w:rsidP="002927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порядок и правила проведения эвакуации;</w:t>
      </w:r>
    </w:p>
    <w:p w14:paraId="4C0C1CEE" w14:textId="77777777" w:rsidR="0039163F" w:rsidRPr="0039163F" w:rsidRDefault="0039163F" w:rsidP="002927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оказание само- и взаимопомощи;</w:t>
      </w:r>
    </w:p>
    <w:p w14:paraId="07BEC1FD" w14:textId="77777777" w:rsidR="0039163F" w:rsidRPr="0039163F" w:rsidRDefault="0039163F" w:rsidP="002927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lastRenderedPageBreak/>
        <w:t>- действия населения по предупреждению террористических акций.</w:t>
      </w:r>
    </w:p>
    <w:p w14:paraId="3C24AD20" w14:textId="0156349C" w:rsidR="0039163F" w:rsidRPr="0039163F" w:rsidRDefault="002C5FB0" w:rsidP="002C5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9163F" w:rsidRPr="0039163F">
        <w:rPr>
          <w:rFonts w:ascii="Times New Roman" w:hAnsi="Times New Roman" w:cs="Times New Roman"/>
          <w:sz w:val="28"/>
          <w:szCs w:val="28"/>
        </w:rPr>
        <w:t>Учебное имущество:</w:t>
      </w:r>
    </w:p>
    <w:p w14:paraId="66127086" w14:textId="77777777" w:rsidR="0039163F" w:rsidRPr="0039163F" w:rsidRDefault="0039163F" w:rsidP="002C5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противогазы гражданские для взрослых и детей - 3-5шт.;  </w:t>
      </w:r>
    </w:p>
    <w:p w14:paraId="6C73C4F4" w14:textId="77777777" w:rsidR="0039163F" w:rsidRPr="0039163F" w:rsidRDefault="0039163F" w:rsidP="002C5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огнетушители (разные) - 2-3 шт.;</w:t>
      </w:r>
    </w:p>
    <w:p w14:paraId="3057C3A5" w14:textId="77777777" w:rsidR="0039163F" w:rsidRPr="0039163F" w:rsidRDefault="0039163F" w:rsidP="002C5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  ватно-марлевые повязки (ВМП) - 3-5 шт.;</w:t>
      </w:r>
    </w:p>
    <w:p w14:paraId="31F96649" w14:textId="77777777" w:rsidR="0039163F" w:rsidRPr="0039163F" w:rsidRDefault="0039163F" w:rsidP="002C5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163F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39163F">
        <w:rPr>
          <w:rFonts w:ascii="Times New Roman" w:hAnsi="Times New Roman" w:cs="Times New Roman"/>
          <w:sz w:val="28"/>
          <w:szCs w:val="28"/>
        </w:rPr>
        <w:t xml:space="preserve"> тканевые маски (ПТМ-1) - 2-3 шт.;</w:t>
      </w:r>
    </w:p>
    <w:p w14:paraId="47D5D416" w14:textId="77777777" w:rsidR="0039163F" w:rsidRPr="0039163F" w:rsidRDefault="0039163F" w:rsidP="002C5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14:paraId="71363A76" w14:textId="77777777" w:rsidR="0039163F" w:rsidRPr="0039163F" w:rsidRDefault="0039163F" w:rsidP="002C5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аптечка первой медицинской помощи.</w:t>
      </w:r>
    </w:p>
    <w:p w14:paraId="486DC557" w14:textId="7DCD70F6" w:rsidR="0039163F" w:rsidRPr="0039163F" w:rsidRDefault="004A11F8" w:rsidP="004A11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9163F" w:rsidRPr="0039163F">
        <w:rPr>
          <w:rFonts w:ascii="Times New Roman" w:hAnsi="Times New Roman" w:cs="Times New Roman"/>
          <w:sz w:val="28"/>
          <w:szCs w:val="28"/>
        </w:rPr>
        <w:t>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файлов, законодательные и другие нормативные правовые акты (выписки), подшивки журналов «Гражданская защита», «Военные знания», «ОБЖ», памятки, рекомендации, учебно-методические пособия.</w:t>
      </w:r>
    </w:p>
    <w:p w14:paraId="363879D7" w14:textId="7542616D" w:rsidR="0039163F" w:rsidRPr="0039163F" w:rsidRDefault="008F3021" w:rsidP="008F3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9163F" w:rsidRPr="0039163F">
        <w:rPr>
          <w:rFonts w:ascii="Times New Roman" w:hAnsi="Times New Roman" w:cs="Times New Roman"/>
          <w:sz w:val="28"/>
          <w:szCs w:val="28"/>
        </w:rPr>
        <w:t>Наглядные пособия должны быть простыми в оформлении, доступны в понимании, должны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</w:t>
      </w:r>
    </w:p>
    <w:p w14:paraId="2FA701C7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34FBEC83" w14:textId="29659419" w:rsidR="0039163F" w:rsidRPr="0039163F" w:rsidRDefault="007346EF" w:rsidP="007346E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6E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39163F" w:rsidRPr="0039163F">
        <w:rPr>
          <w:rFonts w:ascii="Times New Roman" w:hAnsi="Times New Roman" w:cs="Times New Roman"/>
          <w:b/>
          <w:bCs/>
          <w:sz w:val="28"/>
          <w:szCs w:val="28"/>
        </w:rPr>
        <w:t>Документация УКП</w:t>
      </w:r>
    </w:p>
    <w:p w14:paraId="3FAD206D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6FC1D055" w14:textId="0A320657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9163F" w:rsidRPr="0039163F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муниципального образования о создании УКП на территории муниципального образования.</w:t>
      </w:r>
    </w:p>
    <w:p w14:paraId="79624BCE" w14:textId="7844FC19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9163F" w:rsidRPr="0039163F">
        <w:rPr>
          <w:rFonts w:ascii="Times New Roman" w:hAnsi="Times New Roman" w:cs="Times New Roman"/>
          <w:sz w:val="28"/>
          <w:szCs w:val="28"/>
        </w:rPr>
        <w:t>Положение об УКП.</w:t>
      </w:r>
    </w:p>
    <w:p w14:paraId="4B0312A6" w14:textId="3A13C218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9163F" w:rsidRPr="0039163F">
        <w:rPr>
          <w:rFonts w:ascii="Times New Roman" w:hAnsi="Times New Roman" w:cs="Times New Roman"/>
          <w:sz w:val="28"/>
          <w:szCs w:val="28"/>
        </w:rPr>
        <w:t>План работы УКП на год.</w:t>
      </w:r>
    </w:p>
    <w:p w14:paraId="4FEF4B09" w14:textId="5255556D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9163F" w:rsidRPr="0039163F">
        <w:rPr>
          <w:rFonts w:ascii="Times New Roman" w:hAnsi="Times New Roman" w:cs="Times New Roman"/>
          <w:sz w:val="28"/>
          <w:szCs w:val="28"/>
        </w:rPr>
        <w:t>Распорядок дня работы УКП.</w:t>
      </w:r>
    </w:p>
    <w:p w14:paraId="2A1E8538" w14:textId="04114C81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9163F" w:rsidRPr="0039163F">
        <w:rPr>
          <w:rFonts w:ascii="Times New Roman" w:hAnsi="Times New Roman" w:cs="Times New Roman"/>
          <w:sz w:val="28"/>
          <w:szCs w:val="28"/>
        </w:rPr>
        <w:t>Расписания занятий и консультаций на год.</w:t>
      </w:r>
    </w:p>
    <w:p w14:paraId="6FE96CDD" w14:textId="7202BFC5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39163F" w:rsidRPr="0039163F">
        <w:rPr>
          <w:rFonts w:ascii="Times New Roman" w:hAnsi="Times New Roman" w:cs="Times New Roman"/>
          <w:sz w:val="28"/>
          <w:szCs w:val="28"/>
        </w:rPr>
        <w:t>Журналы учета занятий и консультаций.</w:t>
      </w:r>
    </w:p>
    <w:p w14:paraId="69024AFA" w14:textId="79EFE1A5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9163F" w:rsidRPr="0039163F">
        <w:rPr>
          <w:rFonts w:ascii="Times New Roman" w:hAnsi="Times New Roman" w:cs="Times New Roman"/>
          <w:sz w:val="28"/>
          <w:szCs w:val="28"/>
        </w:rPr>
        <w:t>Журнал персонального учета населения, прошедшего обучение на УКП.</w:t>
      </w:r>
    </w:p>
    <w:p w14:paraId="180339DB" w14:textId="47D989FF" w:rsidR="0039163F" w:rsidRPr="0039163F" w:rsidRDefault="00B61BF2" w:rsidP="00B61B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39163F" w:rsidRPr="0039163F">
        <w:rPr>
          <w:rFonts w:ascii="Times New Roman" w:hAnsi="Times New Roman" w:cs="Times New Roman"/>
          <w:sz w:val="28"/>
          <w:szCs w:val="28"/>
        </w:rPr>
        <w:t>Списки неработающих жильцов с указанием адреса, телефона и старших учебных групп.</w:t>
      </w:r>
    </w:p>
    <w:p w14:paraId="4ECF42A7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003CCE13" w14:textId="0F8CD0E5" w:rsidR="0039163F" w:rsidRPr="0039163F" w:rsidRDefault="002C2DD2" w:rsidP="002C2DD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DD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9163F" w:rsidRPr="0039163F">
        <w:rPr>
          <w:rFonts w:ascii="Times New Roman" w:hAnsi="Times New Roman" w:cs="Times New Roman"/>
          <w:b/>
          <w:bCs/>
          <w:sz w:val="28"/>
          <w:szCs w:val="28"/>
        </w:rPr>
        <w:t>Обязанности начальника (организатора, консультанта) УКП</w:t>
      </w:r>
    </w:p>
    <w:p w14:paraId="37BA545E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02436D1A" w14:textId="6A9700D6" w:rsidR="0039163F" w:rsidRPr="0039163F" w:rsidRDefault="001A1A50" w:rsidP="001A1A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Начальник (организатор, консультант) УКП подчиняется руководителю ГО муниципального образования. Он отвечает за планирование, организацию и </w:t>
      </w:r>
      <w:proofErr w:type="gramStart"/>
      <w:r w:rsidR="0039163F" w:rsidRPr="0039163F">
        <w:rPr>
          <w:rFonts w:ascii="Times New Roman" w:hAnsi="Times New Roman" w:cs="Times New Roman"/>
          <w:sz w:val="28"/>
          <w:szCs w:val="28"/>
        </w:rPr>
        <w:t>ход учебного процесса</w:t>
      </w:r>
      <w:proofErr w:type="gramEnd"/>
      <w:r w:rsidR="0039163F" w:rsidRPr="0039163F">
        <w:rPr>
          <w:rFonts w:ascii="Times New Roman" w:hAnsi="Times New Roman" w:cs="Times New Roman"/>
          <w:sz w:val="28"/>
          <w:szCs w:val="28"/>
        </w:rPr>
        <w:t xml:space="preserve"> и состояние учебно-материальной базы.</w:t>
      </w:r>
    </w:p>
    <w:p w14:paraId="6FBD1CDD" w14:textId="0FE5703B" w:rsidR="0039163F" w:rsidRPr="0039163F" w:rsidRDefault="001A1A50" w:rsidP="001A1A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Начальник</w:t>
      </w:r>
      <w:r w:rsidR="0039163F" w:rsidRPr="0039163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450940C0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разрабатывать и вести планирующие, учетные и отчетные документы;</w:t>
      </w:r>
    </w:p>
    <w:p w14:paraId="0F05D6E7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lastRenderedPageBreak/>
        <w:t>- в соответствии с расписанием проводить занятия и консультации в необходимом объеме;</w:t>
      </w:r>
    </w:p>
    <w:p w14:paraId="6E120487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осуществлять контроль за ходом самостоятельного обучения людей и оказывать индивидуальную помощь обучаемым;</w:t>
      </w:r>
    </w:p>
    <w:p w14:paraId="44449A1E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проводить инструктаж руководителей занятий и старших групп;</w:t>
      </w:r>
    </w:p>
    <w:p w14:paraId="16D93A1B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вести учет подготовки неработающего населения в закрепленном за УКП поселении;</w:t>
      </w:r>
    </w:p>
    <w:p w14:paraId="2696E30B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составлять годовой отчет о выполнении плана работы УКП и представлять его главе поселения;</w:t>
      </w:r>
    </w:p>
    <w:p w14:paraId="0590F08C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2468CC48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следить за содержанием помещения, соблюдением правил пожарной безопасности;</w:t>
      </w:r>
    </w:p>
    <w:p w14:paraId="63719A14" w14:textId="77777777" w:rsidR="0039163F" w:rsidRPr="0039163F" w:rsidRDefault="0039163F" w:rsidP="00155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- поддерживать постоянное взаимодействие по вопросам обучения с органами управления ГОЧС, УМЦ ГОЧС и курсами ГО.</w:t>
      </w:r>
    </w:p>
    <w:p w14:paraId="27F7426A" w14:textId="04F414D5" w:rsidR="0039163F" w:rsidRPr="0039163F" w:rsidRDefault="00495E8F" w:rsidP="00495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9163F" w:rsidRPr="0039163F">
        <w:rPr>
          <w:rFonts w:ascii="Times New Roman" w:hAnsi="Times New Roman" w:cs="Times New Roman"/>
          <w:sz w:val="28"/>
          <w:szCs w:val="28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</w:p>
    <w:p w14:paraId="53BBACFB" w14:textId="23FC1988" w:rsid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196C3C3E" w14:textId="684FD516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AEA088" w14:textId="1B515EB2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AA8B9D" w14:textId="78BABB4E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B0A529" w14:textId="49BCD941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E777C4" w14:textId="06EA7C4A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AECD84" w14:textId="090F285C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8BF803" w14:textId="05B65379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AD0E44" w14:textId="10092138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4C2501" w14:textId="09347208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074824" w14:textId="7E675F7F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C783D8" w14:textId="2719E749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CAB1FD" w14:textId="261B01EA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54107" w14:textId="313C8D46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048746" w14:textId="77C68841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662153" w14:textId="67191C6E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649967" w14:textId="335DDE68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2A1B64" w14:textId="71699C79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A4C34B" w14:textId="7AE4FF77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2975BC" w14:textId="579690BA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3B0AD5" w14:textId="621B705C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2513D" w14:textId="40E36681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E0386E" w14:textId="2AE1BE70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538683" w14:textId="6C5C0F6D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A1E5C2" w14:textId="4E25A651" w:rsidR="00B340A1" w:rsidRPr="00E34E76" w:rsidRDefault="00B340A1" w:rsidP="00B340A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E34E76">
        <w:rPr>
          <w:rFonts w:ascii="Times New Roman" w:hAnsi="Times New Roman"/>
          <w:sz w:val="28"/>
          <w:szCs w:val="28"/>
        </w:rPr>
        <w:t>к постановлению администрации сельского</w:t>
      </w:r>
    </w:p>
    <w:p w14:paraId="33F82688" w14:textId="77777777" w:rsidR="00B340A1" w:rsidRPr="00E34E76" w:rsidRDefault="00B340A1" w:rsidP="00B340A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поселения Кузьмино-</w:t>
      </w:r>
      <w:proofErr w:type="spellStart"/>
      <w:r w:rsidRPr="00E34E76">
        <w:rPr>
          <w:rFonts w:ascii="Times New Roman" w:hAnsi="Times New Roman"/>
          <w:sz w:val="28"/>
          <w:szCs w:val="28"/>
        </w:rPr>
        <w:t>Отвержский</w:t>
      </w:r>
      <w:proofErr w:type="spellEnd"/>
      <w:r w:rsidRPr="00E34E76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</w:t>
      </w:r>
    </w:p>
    <w:p w14:paraId="51EB0E31" w14:textId="77777777" w:rsidR="00B340A1" w:rsidRPr="00E34E76" w:rsidRDefault="00B340A1" w:rsidP="00B340A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от _____________№ _________</w:t>
      </w:r>
    </w:p>
    <w:p w14:paraId="2186E1C7" w14:textId="77777777" w:rsidR="00B340A1" w:rsidRDefault="00B340A1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DBB96C" w14:textId="28C24DCB" w:rsidR="0039163F" w:rsidRPr="0039163F" w:rsidRDefault="0039163F" w:rsidP="00B340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A6529FD" w14:textId="778AAC78" w:rsidR="0039163F" w:rsidRDefault="0039163F" w:rsidP="00B340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>работы учебно-консультационного пункта по ГО и ЧС по обучению неработающего населения</w:t>
      </w:r>
      <w:r w:rsidR="007C5D45">
        <w:rPr>
          <w:rFonts w:ascii="Times New Roman" w:hAnsi="Times New Roman" w:cs="Times New Roman"/>
          <w:b/>
          <w:bCs/>
          <w:sz w:val="28"/>
          <w:szCs w:val="28"/>
        </w:rPr>
        <w:t xml:space="preserve"> (годовой)</w:t>
      </w:r>
    </w:p>
    <w:p w14:paraId="1E077D91" w14:textId="77777777" w:rsidR="007C5D45" w:rsidRPr="0039163F" w:rsidRDefault="007C5D45" w:rsidP="00B340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23"/>
        <w:gridCol w:w="2008"/>
        <w:gridCol w:w="1819"/>
        <w:gridCol w:w="1915"/>
      </w:tblGrid>
      <w:tr w:rsidR="0039163F" w:rsidRPr="0039163F" w14:paraId="561CC118" w14:textId="77777777" w:rsidTr="0039163F"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D33D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C763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1135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0FE4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занятий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6B5E4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9163F" w:rsidRPr="0039163F" w14:paraId="17227C9A" w14:textId="77777777" w:rsidTr="0039163F"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8AAA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8C3C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9393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62AC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4970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112D4FF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6A820530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190DF861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39163F">
        <w:rPr>
          <w:rFonts w:ascii="Times New Roman" w:hAnsi="Times New Roman" w:cs="Times New Roman"/>
          <w:sz w:val="28"/>
          <w:szCs w:val="28"/>
        </w:rPr>
        <w:t>УКП  _</w:t>
      </w:r>
      <w:proofErr w:type="gramEnd"/>
      <w:r w:rsidRPr="0039163F">
        <w:rPr>
          <w:rFonts w:ascii="Times New Roman" w:hAnsi="Times New Roman" w:cs="Times New Roman"/>
          <w:sz w:val="28"/>
          <w:szCs w:val="28"/>
        </w:rPr>
        <w:t>_______________                           _________________</w:t>
      </w:r>
    </w:p>
    <w:p w14:paraId="47FE50F8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163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Pr="0039163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9163F">
        <w:rPr>
          <w:rFonts w:ascii="Times New Roman" w:hAnsi="Times New Roman" w:cs="Times New Roman"/>
          <w:i/>
          <w:iCs/>
          <w:sz w:val="24"/>
          <w:szCs w:val="24"/>
        </w:rPr>
        <w:t>подпись)   </w:t>
      </w:r>
      <w:proofErr w:type="gramEnd"/>
      <w:r w:rsidRPr="0039163F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(фамилия и инициалы)</w:t>
      </w:r>
    </w:p>
    <w:p w14:paraId="0275089F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5ED87D06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4669F05A" w14:textId="77777777" w:rsidR="00A44296" w:rsidRDefault="0039163F" w:rsidP="00C91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63F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3241310A" w14:textId="3BF1CD9E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63F">
        <w:rPr>
          <w:rFonts w:ascii="Times New Roman" w:hAnsi="Times New Roman" w:cs="Times New Roman"/>
          <w:sz w:val="24"/>
          <w:szCs w:val="24"/>
        </w:rPr>
        <w:t>1. Занятия и консультации проводятся в дни и часы, определенные распорядком дня.</w:t>
      </w:r>
    </w:p>
    <w:p w14:paraId="0A031FA8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63F">
        <w:rPr>
          <w:rFonts w:ascii="Times New Roman" w:hAnsi="Times New Roman" w:cs="Times New Roman"/>
          <w:sz w:val="24"/>
          <w:szCs w:val="24"/>
        </w:rPr>
        <w:t>2. На проведение каждой темы целесообразно планировать 3-4 дня в месяц.</w:t>
      </w:r>
    </w:p>
    <w:p w14:paraId="34E22D66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63F472D3" w14:textId="78E3D172" w:rsid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56E6FCB2" w14:textId="76792349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4B9392" w14:textId="0E68F8D2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1E4D47" w14:textId="61879773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9FDF5" w14:textId="4520580D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DEBF78" w14:textId="706422C7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97115F" w14:textId="5A8244B3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92630A" w14:textId="54EE5292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E28002" w14:textId="6D55A5D0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C71BA5" w14:textId="367C3ED1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82A267" w14:textId="499D3863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89082E" w14:textId="370B9ADD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40D512" w14:textId="793AE3A2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3BC4B8" w14:textId="06F6C540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F9EC23" w14:textId="65E4C3EB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3CF9F9" w14:textId="024E72A5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0C55D" w14:textId="4AF034B6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23163C" w14:textId="6919001E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2676B5" w14:textId="01A4E89B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7C36AF" w14:textId="6E4AB023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542EE1" w14:textId="32974F39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C6FD3E" w14:textId="79EE34EC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713640" w14:textId="0C3AFA1D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9DB3D" w14:textId="227C8F8D" w:rsidR="00C03582" w:rsidRDefault="00C03582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0B28C9" w14:textId="781692FE" w:rsidR="00AF2F6F" w:rsidRPr="00E34E76" w:rsidRDefault="00AF2F6F" w:rsidP="00AF2F6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3 </w:t>
      </w:r>
      <w:r w:rsidRPr="00E34E76">
        <w:rPr>
          <w:rFonts w:ascii="Times New Roman" w:hAnsi="Times New Roman"/>
          <w:sz w:val="28"/>
          <w:szCs w:val="28"/>
        </w:rPr>
        <w:t>к постановлению администрации сельского</w:t>
      </w:r>
    </w:p>
    <w:p w14:paraId="582893BD" w14:textId="77777777" w:rsidR="00AF2F6F" w:rsidRPr="00E34E76" w:rsidRDefault="00AF2F6F" w:rsidP="00AF2F6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поселения Кузьмино-</w:t>
      </w:r>
      <w:proofErr w:type="spellStart"/>
      <w:r w:rsidRPr="00E34E76">
        <w:rPr>
          <w:rFonts w:ascii="Times New Roman" w:hAnsi="Times New Roman"/>
          <w:sz w:val="28"/>
          <w:szCs w:val="28"/>
        </w:rPr>
        <w:t>Отвержский</w:t>
      </w:r>
      <w:proofErr w:type="spellEnd"/>
      <w:r w:rsidRPr="00E34E76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</w:t>
      </w:r>
    </w:p>
    <w:p w14:paraId="1F9BC647" w14:textId="1512074C" w:rsidR="00C03582" w:rsidRDefault="00AF2F6F" w:rsidP="00AF2F6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от _____________№ _________</w:t>
      </w:r>
    </w:p>
    <w:p w14:paraId="6FAEAD2C" w14:textId="77777777" w:rsidR="00AF2F6F" w:rsidRPr="0039163F" w:rsidRDefault="00AF2F6F" w:rsidP="00AF2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E60183" w14:textId="07985E61" w:rsidR="0039163F" w:rsidRPr="0039163F" w:rsidRDefault="0039163F" w:rsidP="00CE30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>РЕКОМЕНДУЕМАЯ ТЕМАТИКА</w:t>
      </w:r>
    </w:p>
    <w:p w14:paraId="19D4D7E8" w14:textId="131466E0" w:rsidR="0039163F" w:rsidRPr="00CE303D" w:rsidRDefault="0039163F" w:rsidP="00CE30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3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неработающего населения к действиям в ЧС </w:t>
      </w:r>
      <w:r w:rsidR="00CE303D" w:rsidRPr="00CE303D">
        <w:rPr>
          <w:rFonts w:ascii="Times New Roman" w:hAnsi="Times New Roman" w:cs="Times New Roman"/>
          <w:b/>
          <w:bCs/>
          <w:sz w:val="28"/>
          <w:szCs w:val="28"/>
        </w:rPr>
        <w:t>(годовая)</w:t>
      </w:r>
    </w:p>
    <w:p w14:paraId="32AA870A" w14:textId="77777777" w:rsidR="00CE303D" w:rsidRPr="0039163F" w:rsidRDefault="00CE303D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610"/>
        <w:gridCol w:w="1067"/>
      </w:tblGrid>
      <w:tr w:rsidR="0039163F" w:rsidRPr="0039163F" w14:paraId="40875EEB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A68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CC01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345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39163F" w:rsidRPr="0039163F" w14:paraId="0387597E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4BB0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90AE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Роль и задачи Единой государственной системы предупреждения и ликвидации ЧС. Нормативные правовые акты по организации защиты и обучению населения. КЧС и ОПБ, ее назначение, состав и порядок работы.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46C08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76212B2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1812C24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63F" w:rsidRPr="0039163F" w14:paraId="58F9440C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0E65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1F1A6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Обязанности населения по гражданской обороне и действиям в чрезвычайных ситуациях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036F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9163F" w:rsidRPr="0039163F" w14:paraId="606A8A77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4618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EDB87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Оповещение о чрезвычайных ситуациях. Действия населения по сигналу гражданской обороны «Внимание всем!» и речевым информациям отдела по делам ГО и ЧС района.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8F34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9163F" w:rsidRPr="0039163F" w14:paraId="0211830F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EE97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0870D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возникновении стихийных бедствий, при авариях и катастрофах. Ведение аварийно-спасательных и других неотложных работ.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9D65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9163F" w:rsidRPr="0039163F" w14:paraId="11576F0F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D7EA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1EE2B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Радиоактивное заражение местности. Понятие о дозах облучения и уровне загрязнения. Режимы радиационной защиты. Приборы радиационной разведки и дозиметрического контроля.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ADC7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9163F" w:rsidRPr="0039163F" w14:paraId="5FA6A4EF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C5908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065CB" w14:textId="7502DC04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Понятие об аварийно</w:t>
            </w:r>
            <w:r w:rsidR="00DB7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химически опасных веществах (АХОВ). Воздействие АХОВ на организм человека. Предельно допустимые концентрации и токсические дозы. Приборы химической разведки и контроля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DE712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9163F" w:rsidRPr="0039163F" w14:paraId="272F9C71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2475C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8426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Способы защиты населения. Средства коллективной и индивидуальной защиты. Организация эвакуации населения.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93DA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9163F" w:rsidRPr="0039163F" w14:paraId="71E0226E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1744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72189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Повышение защитных свойств дома (квартиры). Действия населения при угрозе разрушения здания.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58C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9163F" w:rsidRPr="0039163F" w14:paraId="5CBA229D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5BDE3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284E9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19126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9163F" w:rsidRPr="0039163F" w14:paraId="039279DF" w14:textId="77777777" w:rsidTr="0039163F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C9A2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A3B91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2349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14:paraId="255A0507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097FAD0C" w14:textId="09BF697C" w:rsid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0F3E8068" w14:textId="6BD0DEC2" w:rsidR="00DB711C" w:rsidRDefault="00DB711C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FEB588" w14:textId="34870264" w:rsidR="00DB711C" w:rsidRDefault="00DB711C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383F4" w14:textId="7C9A085F" w:rsidR="00DB711C" w:rsidRDefault="00DB711C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401175" w14:textId="00EA938B" w:rsidR="00DB711C" w:rsidRDefault="00DB711C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2AED66" w14:textId="03E23ADA" w:rsidR="00DB711C" w:rsidRDefault="00DB711C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F85F24" w14:textId="0B66A66C" w:rsidR="00DB711C" w:rsidRDefault="00DB711C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46D84" w14:textId="3807D20B" w:rsidR="00F6738C" w:rsidRPr="00E34E76" w:rsidRDefault="00F6738C" w:rsidP="00F6738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4 </w:t>
      </w:r>
      <w:r w:rsidRPr="00E34E76">
        <w:rPr>
          <w:rFonts w:ascii="Times New Roman" w:hAnsi="Times New Roman"/>
          <w:sz w:val="28"/>
          <w:szCs w:val="28"/>
        </w:rPr>
        <w:t>к постановлению администрации сельского</w:t>
      </w:r>
    </w:p>
    <w:p w14:paraId="7E6A1A7F" w14:textId="77777777" w:rsidR="00F6738C" w:rsidRPr="00E34E76" w:rsidRDefault="00F6738C" w:rsidP="00F6738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поселения Кузьмино-</w:t>
      </w:r>
      <w:proofErr w:type="spellStart"/>
      <w:r w:rsidRPr="00E34E76">
        <w:rPr>
          <w:rFonts w:ascii="Times New Roman" w:hAnsi="Times New Roman"/>
          <w:sz w:val="28"/>
          <w:szCs w:val="28"/>
        </w:rPr>
        <w:t>Отвержский</w:t>
      </w:r>
      <w:proofErr w:type="spellEnd"/>
      <w:r w:rsidRPr="00E34E76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</w:t>
      </w:r>
    </w:p>
    <w:p w14:paraId="47876728" w14:textId="77777777" w:rsidR="00F6738C" w:rsidRDefault="00F6738C" w:rsidP="00F673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E76">
        <w:rPr>
          <w:rFonts w:ascii="Times New Roman" w:hAnsi="Times New Roman"/>
          <w:sz w:val="28"/>
          <w:szCs w:val="28"/>
        </w:rPr>
        <w:t>от _____________№ _________</w:t>
      </w:r>
    </w:p>
    <w:p w14:paraId="7C0B3581" w14:textId="77777777" w:rsidR="00DB711C" w:rsidRPr="0039163F" w:rsidRDefault="00DB711C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3319F0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2176F803" w14:textId="6DDD2ECC" w:rsidR="0039163F" w:rsidRPr="0039163F" w:rsidRDefault="0039163F" w:rsidP="00F81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ГРАФИК</w:t>
      </w:r>
    </w:p>
    <w:p w14:paraId="6C154D40" w14:textId="3CBD7060" w:rsidR="0039163F" w:rsidRPr="0039163F" w:rsidRDefault="0039163F" w:rsidP="00F81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дежурства ответственных лиц на учебно-консультационном пункте по ГО и ЧС</w:t>
      </w:r>
      <w:r w:rsidR="00F8132B">
        <w:rPr>
          <w:rFonts w:ascii="Times New Roman" w:hAnsi="Times New Roman" w:cs="Times New Roman"/>
          <w:sz w:val="28"/>
          <w:szCs w:val="28"/>
        </w:rPr>
        <w:t xml:space="preserve"> (годовой)</w:t>
      </w:r>
    </w:p>
    <w:p w14:paraId="08417901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39163F" w:rsidRPr="0039163F" w14:paraId="54FBE0F3" w14:textId="77777777" w:rsidTr="0039163F">
        <w:trPr>
          <w:trHeight w:val="56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BCC71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EE3E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A722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B3763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8A14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062E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0368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7B7E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5CB04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A2C9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C2C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4F912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40B28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CD6F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0C9D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BB81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F75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914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81DA1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5571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C0B7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1A25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D949B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AF692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2070C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203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0C08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7EFD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7CB71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46F76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4F1A9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7BA88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39163F" w:rsidRPr="0039163F" w14:paraId="70045271" w14:textId="77777777" w:rsidTr="0039163F">
        <w:trPr>
          <w:trHeight w:val="56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1B98B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7FF96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4DB29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87A2D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F8B9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9AC0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91B59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B15E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0578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5B74A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584E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83E6D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FB18B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AE216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02F80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AFC3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BFF3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FA436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B988F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8AA33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630EE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00276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B4733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763AB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75F6D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BD4D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119B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50F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5A531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08A3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B4C21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44B95" w14:textId="77777777" w:rsidR="0039163F" w:rsidRPr="0039163F" w:rsidRDefault="0039163F" w:rsidP="00C91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DBA58B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356AC64C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5C4634BD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39163F">
        <w:rPr>
          <w:rFonts w:ascii="Times New Roman" w:hAnsi="Times New Roman" w:cs="Times New Roman"/>
          <w:sz w:val="28"/>
          <w:szCs w:val="28"/>
        </w:rPr>
        <w:t>УКП  _</w:t>
      </w:r>
      <w:proofErr w:type="gramEnd"/>
      <w:r w:rsidRPr="0039163F">
        <w:rPr>
          <w:rFonts w:ascii="Times New Roman" w:hAnsi="Times New Roman" w:cs="Times New Roman"/>
          <w:sz w:val="28"/>
          <w:szCs w:val="28"/>
        </w:rPr>
        <w:t>_______________                           _________________</w:t>
      </w:r>
    </w:p>
    <w:p w14:paraId="0C621C6B" w14:textId="166C0C84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163F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39163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9163F">
        <w:rPr>
          <w:rFonts w:ascii="Times New Roman" w:hAnsi="Times New Roman" w:cs="Times New Roman"/>
          <w:i/>
          <w:iCs/>
          <w:sz w:val="24"/>
          <w:szCs w:val="24"/>
        </w:rPr>
        <w:t>подпись)   </w:t>
      </w:r>
      <w:proofErr w:type="gramEnd"/>
      <w:r w:rsidRPr="0039163F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 (фамилия и инициалы)</w:t>
      </w:r>
    </w:p>
    <w:p w14:paraId="2AE8DB9C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423DC5FD" w14:textId="77777777" w:rsidR="0039163F" w:rsidRPr="0039163F" w:rsidRDefault="0039163F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 </w:t>
      </w:r>
    </w:p>
    <w:p w14:paraId="65CCDD43" w14:textId="77777777" w:rsidR="00506AD0" w:rsidRPr="0039163F" w:rsidRDefault="00506AD0" w:rsidP="00C91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6AD0" w:rsidRPr="0039163F" w:rsidSect="002727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DF48" w14:textId="77777777" w:rsidR="00A944AC" w:rsidRDefault="00A944AC" w:rsidP="0027270B">
      <w:r>
        <w:separator/>
      </w:r>
    </w:p>
  </w:endnote>
  <w:endnote w:type="continuationSeparator" w:id="0">
    <w:p w14:paraId="67CF1B2A" w14:textId="77777777" w:rsidR="00A944AC" w:rsidRDefault="00A944AC" w:rsidP="0027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2BAA" w14:textId="77777777" w:rsidR="00A944AC" w:rsidRDefault="00A944AC" w:rsidP="0027270B">
      <w:r>
        <w:separator/>
      </w:r>
    </w:p>
  </w:footnote>
  <w:footnote w:type="continuationSeparator" w:id="0">
    <w:p w14:paraId="4591FD1D" w14:textId="77777777" w:rsidR="00A944AC" w:rsidRDefault="00A944AC" w:rsidP="0027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187323"/>
      <w:docPartObj>
        <w:docPartGallery w:val="Page Numbers (Top of Page)"/>
        <w:docPartUnique/>
      </w:docPartObj>
    </w:sdtPr>
    <w:sdtEndPr/>
    <w:sdtContent>
      <w:p w14:paraId="6EE4EBD4" w14:textId="0499E154" w:rsidR="0027270B" w:rsidRDefault="002727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A33D6" w14:textId="77777777" w:rsidR="0027270B" w:rsidRDefault="002727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7B1"/>
    <w:multiLevelType w:val="multilevel"/>
    <w:tmpl w:val="4A04E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0661C"/>
    <w:multiLevelType w:val="hybridMultilevel"/>
    <w:tmpl w:val="C818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E02B2"/>
    <w:multiLevelType w:val="multilevel"/>
    <w:tmpl w:val="504E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857C8"/>
    <w:multiLevelType w:val="multilevel"/>
    <w:tmpl w:val="9FBC8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D0"/>
    <w:rsid w:val="00103095"/>
    <w:rsid w:val="001178A5"/>
    <w:rsid w:val="00117AB7"/>
    <w:rsid w:val="00155BDE"/>
    <w:rsid w:val="001A1A50"/>
    <w:rsid w:val="001B58A0"/>
    <w:rsid w:val="0027270B"/>
    <w:rsid w:val="002841C6"/>
    <w:rsid w:val="0029278F"/>
    <w:rsid w:val="002B1BCA"/>
    <w:rsid w:val="002C2DD2"/>
    <w:rsid w:val="002C5FB0"/>
    <w:rsid w:val="002D220E"/>
    <w:rsid w:val="00356274"/>
    <w:rsid w:val="00364148"/>
    <w:rsid w:val="0039163F"/>
    <w:rsid w:val="003B1D59"/>
    <w:rsid w:val="003E0867"/>
    <w:rsid w:val="00445F73"/>
    <w:rsid w:val="00495E8F"/>
    <w:rsid w:val="004A11F8"/>
    <w:rsid w:val="004F27F9"/>
    <w:rsid w:val="00506AD0"/>
    <w:rsid w:val="00657409"/>
    <w:rsid w:val="006D539F"/>
    <w:rsid w:val="00704F16"/>
    <w:rsid w:val="007346EF"/>
    <w:rsid w:val="00770453"/>
    <w:rsid w:val="00784A0B"/>
    <w:rsid w:val="007C5D45"/>
    <w:rsid w:val="008026FF"/>
    <w:rsid w:val="00810435"/>
    <w:rsid w:val="00866472"/>
    <w:rsid w:val="00890F2E"/>
    <w:rsid w:val="008C0CF7"/>
    <w:rsid w:val="008F3021"/>
    <w:rsid w:val="009033A5"/>
    <w:rsid w:val="009502E8"/>
    <w:rsid w:val="009E66B9"/>
    <w:rsid w:val="00A33CD5"/>
    <w:rsid w:val="00A44296"/>
    <w:rsid w:val="00A75156"/>
    <w:rsid w:val="00A91E72"/>
    <w:rsid w:val="00A944AC"/>
    <w:rsid w:val="00AA681C"/>
    <w:rsid w:val="00AF2F6F"/>
    <w:rsid w:val="00B05D69"/>
    <w:rsid w:val="00B340A1"/>
    <w:rsid w:val="00B61BF2"/>
    <w:rsid w:val="00B81A60"/>
    <w:rsid w:val="00C03582"/>
    <w:rsid w:val="00C15891"/>
    <w:rsid w:val="00C91654"/>
    <w:rsid w:val="00CD6D76"/>
    <w:rsid w:val="00CE303D"/>
    <w:rsid w:val="00D41CE0"/>
    <w:rsid w:val="00D941CE"/>
    <w:rsid w:val="00DB711C"/>
    <w:rsid w:val="00E34E76"/>
    <w:rsid w:val="00F31DD7"/>
    <w:rsid w:val="00F6738C"/>
    <w:rsid w:val="00F74F43"/>
    <w:rsid w:val="00F8132B"/>
    <w:rsid w:val="00F83A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71E"/>
  <w15:chartTrackingRefBased/>
  <w15:docId w15:val="{BA73E190-56E0-4309-AEF6-89270A5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6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16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16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72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70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2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70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68</cp:revision>
  <dcterms:created xsi:type="dcterms:W3CDTF">2022-12-27T07:34:00Z</dcterms:created>
  <dcterms:modified xsi:type="dcterms:W3CDTF">2023-02-16T12:46:00Z</dcterms:modified>
</cp:coreProperties>
</file>